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568"/>
        <w:gridCol w:w="1983"/>
        <w:gridCol w:w="3686"/>
        <w:gridCol w:w="1701"/>
      </w:tblGrid>
      <w:tr w:rsidR="00D264A2" w:rsidRPr="00B47CC6" w14:paraId="4EFDF1CD" w14:textId="77777777" w:rsidTr="006A6991">
        <w:tc>
          <w:tcPr>
            <w:tcW w:w="9351" w:type="dxa"/>
            <w:gridSpan w:val="5"/>
          </w:tcPr>
          <w:p w14:paraId="21658722" w14:textId="254F332B" w:rsidR="00DE5652" w:rsidRPr="00B47CC6" w:rsidRDefault="00D264A2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b/>
                <w:sz w:val="18"/>
                <w:szCs w:val="18"/>
              </w:rPr>
              <w:t>Projektbezeichnung</w:t>
            </w:r>
            <w:r w:rsidR="00A5341F" w:rsidRPr="00B47CC6">
              <w:rPr>
                <w:rFonts w:cs="Arial"/>
                <w:b/>
                <w:sz w:val="18"/>
                <w:szCs w:val="18"/>
              </w:rPr>
              <w:t xml:space="preserve"> </w:t>
            </w:r>
            <w:r w:rsidR="00BC01EF"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BC01EF"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BC01EF" w:rsidRPr="00B47CC6">
              <w:rPr>
                <w:rFonts w:cs="Arial"/>
                <w:sz w:val="18"/>
                <w:szCs w:val="18"/>
              </w:rPr>
            </w:r>
            <w:r w:rsidR="00BC01EF" w:rsidRPr="00B47CC6">
              <w:rPr>
                <w:rFonts w:cs="Arial"/>
                <w:sz w:val="18"/>
                <w:szCs w:val="18"/>
              </w:rPr>
              <w:fldChar w:fldCharType="separate"/>
            </w:r>
            <w:r w:rsidR="00BC01E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BC01E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BC01E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BC01E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BC01E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BC01EF" w:rsidRPr="00B47CC6">
              <w:rPr>
                <w:rFonts w:cs="Arial"/>
                <w:sz w:val="18"/>
                <w:szCs w:val="18"/>
              </w:rPr>
              <w:fldChar w:fldCharType="end"/>
            </w:r>
            <w:bookmarkEnd w:id="0"/>
            <w:r w:rsidR="00BC01EF">
              <w:rPr>
                <w:rFonts w:cs="Arial"/>
                <w:sz w:val="18"/>
                <w:szCs w:val="18"/>
              </w:rPr>
              <w:t xml:space="preserve"> </w:t>
            </w:r>
            <w:r w:rsidR="00A5341F" w:rsidRPr="00B47CC6">
              <w:rPr>
                <w:rFonts w:cs="Arial"/>
                <w:b/>
                <w:sz w:val="18"/>
                <w:szCs w:val="18"/>
              </w:rPr>
              <w:t xml:space="preserve">gemäß Nr. </w:t>
            </w:r>
            <w:r w:rsidR="00A5341F"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341F"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A5341F" w:rsidRPr="00B47CC6">
              <w:rPr>
                <w:rFonts w:cs="Arial"/>
                <w:sz w:val="18"/>
                <w:szCs w:val="18"/>
              </w:rPr>
            </w:r>
            <w:r w:rsidR="00A5341F" w:rsidRPr="00B47CC6">
              <w:rPr>
                <w:rFonts w:cs="Arial"/>
                <w:sz w:val="18"/>
                <w:szCs w:val="18"/>
              </w:rPr>
              <w:fldChar w:fldCharType="separate"/>
            </w:r>
            <w:r w:rsidR="00A5341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A5341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A5341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A5341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A5341F"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="00A5341F" w:rsidRPr="00B47CC6">
              <w:rPr>
                <w:rFonts w:cs="Arial"/>
                <w:sz w:val="18"/>
                <w:szCs w:val="18"/>
              </w:rPr>
              <w:fldChar w:fldCharType="end"/>
            </w:r>
            <w:r w:rsidR="00A5341F" w:rsidRPr="00B47CC6">
              <w:rPr>
                <w:rFonts w:cs="Arial"/>
                <w:sz w:val="18"/>
                <w:szCs w:val="18"/>
              </w:rPr>
              <w:t xml:space="preserve"> </w:t>
            </w:r>
            <w:r w:rsidR="00A5341F" w:rsidRPr="00B47CC6">
              <w:rPr>
                <w:rFonts w:cs="Arial"/>
                <w:b/>
                <w:sz w:val="18"/>
                <w:szCs w:val="18"/>
              </w:rPr>
              <w:t>des Teilnahmeantrags</w:t>
            </w:r>
            <w:r w:rsidR="00BC01EF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3D43C2" w:rsidRPr="00B47CC6" w14:paraId="7FE35FF9" w14:textId="77777777" w:rsidTr="006A6991">
        <w:trPr>
          <w:trHeight w:val="284"/>
        </w:trPr>
        <w:tc>
          <w:tcPr>
            <w:tcW w:w="3964" w:type="dxa"/>
            <w:gridSpan w:val="3"/>
          </w:tcPr>
          <w:p w14:paraId="585B95AE" w14:textId="7CEBAF7B" w:rsidR="003D43C2" w:rsidRPr="003D43C2" w:rsidRDefault="003D43C2" w:rsidP="003D43C2">
            <w:pPr>
              <w:spacing w:line="276" w:lineRule="auto"/>
              <w:rPr>
                <w:sz w:val="18"/>
                <w:szCs w:val="18"/>
              </w:rPr>
            </w:pPr>
            <w:r w:rsidRPr="003D43C2">
              <w:rPr>
                <w:sz w:val="18"/>
                <w:szCs w:val="18"/>
              </w:rPr>
              <w:t>Unternehmen, welches die Referenz- / Teilleistungen erbracht hat:</w:t>
            </w:r>
          </w:p>
        </w:tc>
        <w:tc>
          <w:tcPr>
            <w:tcW w:w="5387" w:type="dxa"/>
            <w:gridSpan w:val="2"/>
          </w:tcPr>
          <w:p w14:paraId="4407F233" w14:textId="42DA597E" w:rsidR="003D43C2" w:rsidRPr="00B47CC6" w:rsidRDefault="003D43C2" w:rsidP="003D43C2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EE1B1B" w:rsidRPr="00B47CC6" w14:paraId="7DED2941" w14:textId="77777777" w:rsidTr="006A6991">
        <w:trPr>
          <w:trHeight w:val="265"/>
        </w:trPr>
        <w:tc>
          <w:tcPr>
            <w:tcW w:w="3964" w:type="dxa"/>
            <w:gridSpan w:val="3"/>
          </w:tcPr>
          <w:p w14:paraId="43789B3C" w14:textId="12746C37" w:rsidR="00EE1B1B" w:rsidRPr="003D43C2" w:rsidRDefault="00EE1B1B" w:rsidP="006A6991">
            <w:pPr>
              <w:spacing w:line="276" w:lineRule="auto"/>
              <w:rPr>
                <w:sz w:val="18"/>
                <w:szCs w:val="18"/>
              </w:rPr>
            </w:pPr>
            <w:r w:rsidRPr="003D43C2">
              <w:rPr>
                <w:sz w:val="18"/>
                <w:szCs w:val="18"/>
              </w:rPr>
              <w:t>Rolle im Projekt</w:t>
            </w:r>
            <w:r w:rsidR="00B47CC6" w:rsidRPr="003D43C2">
              <w:rPr>
                <w:sz w:val="18"/>
                <w:szCs w:val="18"/>
              </w:rPr>
              <w:t xml:space="preserve"> (bitte beschreiben, z.B. A</w:t>
            </w:r>
            <w:r w:rsidRPr="003D43C2">
              <w:rPr>
                <w:sz w:val="18"/>
                <w:szCs w:val="18"/>
              </w:rPr>
              <w:t>uftragnehmer, Unterauftragnehmer</w:t>
            </w:r>
            <w:r w:rsidR="00B47CC6" w:rsidRPr="003D43C2">
              <w:rPr>
                <w:sz w:val="18"/>
                <w:szCs w:val="18"/>
              </w:rPr>
              <w:t>, etc.</w:t>
            </w:r>
            <w:r w:rsidRPr="003D43C2">
              <w:rPr>
                <w:sz w:val="18"/>
                <w:szCs w:val="18"/>
              </w:rPr>
              <w:t>)</w:t>
            </w:r>
          </w:p>
        </w:tc>
        <w:tc>
          <w:tcPr>
            <w:tcW w:w="5387" w:type="dxa"/>
            <w:gridSpan w:val="2"/>
          </w:tcPr>
          <w:p w14:paraId="11EAF607" w14:textId="54371C06" w:rsidR="00EE1B1B" w:rsidRPr="00B47CC6" w:rsidRDefault="00EE1B1B" w:rsidP="006A6991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F3C04" w:rsidRPr="00B47CC6" w14:paraId="41691B54" w14:textId="77777777" w:rsidTr="00DE5382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</w:tcPr>
          <w:p w14:paraId="1CBA3CA3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t>Auftraggeber</w:t>
            </w: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BFBFBF" w:themeColor="background1" w:themeShade="BF"/>
            </w:tcBorders>
          </w:tcPr>
          <w:p w14:paraId="2FB4E99F" w14:textId="10717DEE" w:rsidR="00BF3C04" w:rsidRPr="003D43C2" w:rsidRDefault="005F68D4" w:rsidP="006A6991">
            <w:pPr>
              <w:spacing w:line="276" w:lineRule="auto"/>
              <w:ind w:left="-652" w:firstLine="652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 xml:space="preserve">Name </w:t>
            </w:r>
            <w:r w:rsidR="00BF3C04" w:rsidRPr="003D43C2">
              <w:rPr>
                <w:rFonts w:cs="Arial"/>
                <w:sz w:val="18"/>
                <w:szCs w:val="18"/>
              </w:rPr>
              <w:t>Auftraggeber</w:t>
            </w:r>
          </w:p>
        </w:tc>
        <w:tc>
          <w:tcPr>
            <w:tcW w:w="5387" w:type="dxa"/>
            <w:gridSpan w:val="2"/>
            <w:tcBorders>
              <w:bottom w:val="single" w:sz="4" w:space="0" w:color="BFBFBF" w:themeColor="background1" w:themeShade="BF"/>
            </w:tcBorders>
          </w:tcPr>
          <w:p w14:paraId="4A733946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F3C04" w:rsidRPr="00B47CC6" w14:paraId="2275EEF1" w14:textId="77777777" w:rsidTr="00DE5382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55224412" w14:textId="77777777" w:rsidR="00BF3C04" w:rsidRPr="003D43C2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>Anschrift</w:t>
            </w:r>
          </w:p>
        </w:tc>
        <w:tc>
          <w:tcPr>
            <w:tcW w:w="5387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9A59DB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F3C04" w:rsidRPr="00B47CC6" w14:paraId="042FA713" w14:textId="77777777" w:rsidTr="00DE5382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6EC9CA6F" w14:textId="30B5F1CB" w:rsidR="00BF3C04" w:rsidRPr="003D43C2" w:rsidRDefault="00DE5382" w:rsidP="00DE5382">
            <w:pPr>
              <w:spacing w:line="276" w:lineRule="auto"/>
              <w:ind w:left="-102"/>
              <w:jc w:val="both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 xml:space="preserve">  </w:t>
            </w:r>
            <w:r w:rsidR="00BF3C04" w:rsidRPr="003D43C2">
              <w:rPr>
                <w:rFonts w:cs="Arial"/>
                <w:sz w:val="18"/>
                <w:szCs w:val="18"/>
              </w:rPr>
              <w:t>Ansprechpartner</w:t>
            </w:r>
            <w:r w:rsidR="005F68D4" w:rsidRPr="003D43C2">
              <w:rPr>
                <w:rFonts w:cs="Arial"/>
                <w:sz w:val="18"/>
                <w:szCs w:val="18"/>
              </w:rPr>
              <w:t xml:space="preserve"> oder </w:t>
            </w:r>
            <w:r w:rsidR="00D3577F" w:rsidRPr="003D43C2">
              <w:rPr>
                <w:rFonts w:cs="Arial"/>
                <w:sz w:val="18"/>
                <w:szCs w:val="18"/>
              </w:rPr>
              <w:t>-stelle</w:t>
            </w:r>
          </w:p>
        </w:tc>
        <w:tc>
          <w:tcPr>
            <w:tcW w:w="5387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67EE59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F3C04" w:rsidRPr="00B47CC6" w14:paraId="0220C50D" w14:textId="77777777" w:rsidTr="00DE5382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</w:tcPr>
          <w:p w14:paraId="4F0D781C" w14:textId="77777777" w:rsidR="00BF3C04" w:rsidRPr="003D43C2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>Telefonnummer</w:t>
            </w:r>
          </w:p>
        </w:tc>
        <w:tc>
          <w:tcPr>
            <w:tcW w:w="5387" w:type="dxa"/>
            <w:gridSpan w:val="2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</w:tcPr>
          <w:p w14:paraId="52C59CE4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F3C04" w:rsidRPr="00B47CC6" w14:paraId="0B60F774" w14:textId="77777777" w:rsidTr="00DE5382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</w:tcPr>
          <w:p w14:paraId="3C99899F" w14:textId="2EF7B020" w:rsidR="00BF3C04" w:rsidRPr="003D43C2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>E-Mail-Adresse</w:t>
            </w:r>
          </w:p>
        </w:tc>
        <w:tc>
          <w:tcPr>
            <w:tcW w:w="5387" w:type="dxa"/>
            <w:gridSpan w:val="2"/>
            <w:tcBorders>
              <w:top w:val="single" w:sz="4" w:space="0" w:color="D9D9D9" w:themeColor="background1" w:themeShade="D9"/>
            </w:tcBorders>
          </w:tcPr>
          <w:p w14:paraId="69415B85" w14:textId="408E48E5" w:rsidR="00BF3C04" w:rsidRPr="00B47CC6" w:rsidRDefault="00BF3C04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B73EF" w:rsidRPr="00B47CC6" w14:paraId="33ED4614" w14:textId="77777777" w:rsidTr="00DE5382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</w:tcPr>
          <w:p w14:paraId="7731BF52" w14:textId="71921494" w:rsidR="005B73EF" w:rsidRPr="006A6991" w:rsidRDefault="005B73EF" w:rsidP="006A6991">
            <w:pPr>
              <w:spacing w:line="276" w:lineRule="auto"/>
              <w:rPr>
                <w:rFonts w:cs="Arial"/>
                <w:i/>
                <w:iCs/>
                <w:sz w:val="18"/>
                <w:szCs w:val="18"/>
              </w:rPr>
            </w:pPr>
            <w:r w:rsidRPr="006A6991">
              <w:rPr>
                <w:rFonts w:cs="Arial"/>
                <w:sz w:val="18"/>
                <w:szCs w:val="18"/>
              </w:rPr>
              <w:t>Unternehmen</w:t>
            </w:r>
            <w:r w:rsidRPr="006A6991">
              <w:rPr>
                <w:rFonts w:cs="Arial"/>
                <w:sz w:val="18"/>
                <w:szCs w:val="18"/>
              </w:rPr>
              <w:br/>
            </w:r>
            <w:r w:rsidRPr="006A6991">
              <w:rPr>
                <w:rFonts w:cs="Arial"/>
                <w:i/>
                <w:iCs/>
                <w:sz w:val="18"/>
                <w:szCs w:val="18"/>
              </w:rPr>
              <w:t xml:space="preserve">bei dem das System </w:t>
            </w:r>
          </w:p>
          <w:p w14:paraId="285F5770" w14:textId="77777777" w:rsidR="005B73EF" w:rsidRPr="006A6991" w:rsidRDefault="005B73EF" w:rsidP="006A6991">
            <w:pPr>
              <w:spacing w:line="276" w:lineRule="auto"/>
              <w:rPr>
                <w:rFonts w:cs="Arial"/>
                <w:i/>
                <w:iCs/>
                <w:sz w:val="18"/>
                <w:szCs w:val="18"/>
              </w:rPr>
            </w:pPr>
            <w:r w:rsidRPr="006A6991">
              <w:rPr>
                <w:rFonts w:cs="Arial"/>
                <w:i/>
                <w:iCs/>
                <w:sz w:val="18"/>
                <w:szCs w:val="18"/>
              </w:rPr>
              <w:t>eingesetzt wird</w:t>
            </w:r>
          </w:p>
          <w:p w14:paraId="18B9D113" w14:textId="2A78DC59" w:rsidR="006A6991" w:rsidRPr="006A6991" w:rsidRDefault="006A6991" w:rsidP="006A6991">
            <w:pPr>
              <w:spacing w:line="276" w:lineRule="auto"/>
              <w:rPr>
                <w:rFonts w:cs="Arial"/>
                <w:b/>
                <w:bCs/>
                <w:sz w:val="18"/>
                <w:szCs w:val="18"/>
              </w:rPr>
            </w:pPr>
            <w:r w:rsidRPr="006A6991">
              <w:rPr>
                <w:rFonts w:cs="Arial"/>
                <w:b/>
                <w:bCs/>
                <w:sz w:val="18"/>
                <w:szCs w:val="18"/>
              </w:rPr>
              <w:t>(nicht zwingend)</w:t>
            </w: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</w:tcPr>
          <w:p w14:paraId="2B9692B5" w14:textId="4085A3F4" w:rsidR="005B73EF" w:rsidRPr="003D43C2" w:rsidRDefault="005B73EF" w:rsidP="006A6991">
            <w:pPr>
              <w:spacing w:line="276" w:lineRule="auto"/>
              <w:ind w:left="-652" w:firstLine="652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>Ansprechpartner oder -stelle</w:t>
            </w:r>
          </w:p>
        </w:tc>
        <w:tc>
          <w:tcPr>
            <w:tcW w:w="5387" w:type="dxa"/>
            <w:gridSpan w:val="2"/>
            <w:tcBorders>
              <w:top w:val="single" w:sz="4" w:space="0" w:color="D9D9D9" w:themeColor="background1" w:themeShade="D9"/>
            </w:tcBorders>
          </w:tcPr>
          <w:p w14:paraId="4A86E433" w14:textId="0B65FCC8" w:rsidR="005B73EF" w:rsidRPr="006A6991" w:rsidRDefault="005B73EF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6A6991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A6991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A6991">
              <w:rPr>
                <w:rFonts w:cs="Arial"/>
                <w:sz w:val="18"/>
                <w:szCs w:val="18"/>
              </w:rPr>
            </w:r>
            <w:r w:rsidRPr="006A6991">
              <w:rPr>
                <w:rFonts w:cs="Arial"/>
                <w:sz w:val="18"/>
                <w:szCs w:val="18"/>
              </w:rPr>
              <w:fldChar w:fldCharType="separate"/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B73EF" w:rsidRPr="00B47CC6" w14:paraId="6E0E939E" w14:textId="77777777" w:rsidTr="00DE5382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0CEE66EE" w14:textId="77777777" w:rsidR="005B73EF" w:rsidRPr="006A6991" w:rsidRDefault="005B73EF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</w:tcPr>
          <w:p w14:paraId="30EF6173" w14:textId="629F4072" w:rsidR="005B73EF" w:rsidRPr="003D43C2" w:rsidRDefault="005B73EF" w:rsidP="006A6991">
            <w:pPr>
              <w:spacing w:line="276" w:lineRule="auto"/>
              <w:ind w:left="-652" w:firstLine="652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>Telefonnummer</w:t>
            </w:r>
          </w:p>
        </w:tc>
        <w:tc>
          <w:tcPr>
            <w:tcW w:w="5387" w:type="dxa"/>
            <w:gridSpan w:val="2"/>
            <w:tcBorders>
              <w:top w:val="single" w:sz="4" w:space="0" w:color="D9D9D9" w:themeColor="background1" w:themeShade="D9"/>
            </w:tcBorders>
          </w:tcPr>
          <w:p w14:paraId="6A7A39F6" w14:textId="127853AC" w:rsidR="005B73EF" w:rsidRPr="006A6991" w:rsidRDefault="005B73EF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6A6991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A6991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A6991">
              <w:rPr>
                <w:rFonts w:cs="Arial"/>
                <w:sz w:val="18"/>
                <w:szCs w:val="18"/>
              </w:rPr>
            </w:r>
            <w:r w:rsidRPr="006A6991">
              <w:rPr>
                <w:rFonts w:cs="Arial"/>
                <w:sz w:val="18"/>
                <w:szCs w:val="18"/>
              </w:rPr>
              <w:fldChar w:fldCharType="separate"/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B73EF" w:rsidRPr="00B47CC6" w14:paraId="2638B64F" w14:textId="77777777" w:rsidTr="00DE5382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F3E7D0E" w14:textId="77777777" w:rsidR="005B73EF" w:rsidRPr="006A6991" w:rsidRDefault="005B73EF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</w:tcPr>
          <w:p w14:paraId="1B5086DD" w14:textId="2D2EA36F" w:rsidR="005B73EF" w:rsidRPr="003D43C2" w:rsidRDefault="005B73EF" w:rsidP="006A6991">
            <w:pPr>
              <w:spacing w:line="276" w:lineRule="auto"/>
              <w:ind w:left="-652" w:firstLine="652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>E-Mail-Adresse</w:t>
            </w:r>
          </w:p>
        </w:tc>
        <w:tc>
          <w:tcPr>
            <w:tcW w:w="5387" w:type="dxa"/>
            <w:gridSpan w:val="2"/>
            <w:tcBorders>
              <w:top w:val="single" w:sz="4" w:space="0" w:color="D9D9D9" w:themeColor="background1" w:themeShade="D9"/>
            </w:tcBorders>
          </w:tcPr>
          <w:p w14:paraId="7B527AAA" w14:textId="7140AAC5" w:rsidR="005B73EF" w:rsidRPr="006A6991" w:rsidRDefault="005B73EF" w:rsidP="006A6991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6A6991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A6991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A6991">
              <w:rPr>
                <w:rFonts w:cs="Arial"/>
                <w:sz w:val="18"/>
                <w:szCs w:val="18"/>
              </w:rPr>
            </w:r>
            <w:r w:rsidRPr="006A6991">
              <w:rPr>
                <w:rFonts w:cs="Arial"/>
                <w:sz w:val="18"/>
                <w:szCs w:val="18"/>
              </w:rPr>
              <w:fldChar w:fldCharType="separate"/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noProof/>
                <w:sz w:val="18"/>
                <w:szCs w:val="18"/>
              </w:rPr>
              <w:t> </w:t>
            </w:r>
            <w:r w:rsidRPr="006A6991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3D43C2" w:rsidRPr="00B47CC6" w14:paraId="1B7E1537" w14:textId="77777777" w:rsidTr="006A6991">
        <w:trPr>
          <w:trHeight w:val="1627"/>
        </w:trPr>
        <w:tc>
          <w:tcPr>
            <w:tcW w:w="3964" w:type="dxa"/>
            <w:gridSpan w:val="3"/>
          </w:tcPr>
          <w:p w14:paraId="7EECD4EB" w14:textId="77777777" w:rsidR="003D43C2" w:rsidRPr="003D43C2" w:rsidRDefault="003D43C2" w:rsidP="003D43C2">
            <w:pPr>
              <w:spacing w:line="300" w:lineRule="auto"/>
              <w:rPr>
                <w:rFonts w:cs="Arial"/>
                <w:sz w:val="18"/>
                <w:szCs w:val="18"/>
              </w:rPr>
            </w:pPr>
            <w:bookmarkStart w:id="1" w:name="_Hlk125035184"/>
            <w:r w:rsidRPr="003D43C2">
              <w:rPr>
                <w:rFonts w:cs="Arial"/>
                <w:sz w:val="18"/>
                <w:szCs w:val="18"/>
              </w:rPr>
              <w:t>Kurze Beschreibung der Leistung / des Projekts</w:t>
            </w:r>
          </w:p>
          <w:bookmarkEnd w:id="1"/>
          <w:p w14:paraId="5EB12D43" w14:textId="77777777" w:rsidR="003D43C2" w:rsidRPr="003D43C2" w:rsidRDefault="003D43C2" w:rsidP="003D43C2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  <w:p w14:paraId="4E2240C6" w14:textId="77777777" w:rsidR="003D43C2" w:rsidRPr="003D43C2" w:rsidRDefault="003D43C2" w:rsidP="003D43C2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3D43C2">
              <w:rPr>
                <w:rFonts w:cs="Arial"/>
                <w:b/>
                <w:i/>
                <w:sz w:val="18"/>
                <w:szCs w:val="18"/>
              </w:rPr>
              <w:t>Hinweis:</w:t>
            </w:r>
            <w:r w:rsidRPr="003D43C2">
              <w:rPr>
                <w:rFonts w:cs="Arial"/>
                <w:i/>
                <w:sz w:val="18"/>
                <w:szCs w:val="18"/>
              </w:rPr>
              <w:t xml:space="preserve"> Alternativ kann die Beschreibung des Projekts separat formlos beigefügt werden. Geben Sie bitte in diesem Fall einen eindeutigen Verweis an.)</w:t>
            </w:r>
          </w:p>
          <w:p w14:paraId="131BD92E" w14:textId="77777777" w:rsidR="003D43C2" w:rsidRPr="003D43C2" w:rsidRDefault="003D43C2" w:rsidP="003D43C2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</w:p>
          <w:p w14:paraId="2E6766BF" w14:textId="77777777" w:rsidR="003D43C2" w:rsidRPr="003D43C2" w:rsidRDefault="003D43C2" w:rsidP="003D43C2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</w:p>
          <w:p w14:paraId="1AFE3E5F" w14:textId="4FDD673B" w:rsidR="003D43C2" w:rsidRPr="003D43C2" w:rsidRDefault="003D43C2" w:rsidP="003D43C2">
            <w:pPr>
              <w:spacing w:line="276" w:lineRule="auto"/>
              <w:rPr>
                <w:rFonts w:cs="Arial"/>
                <w:i/>
                <w:sz w:val="18"/>
                <w:szCs w:val="18"/>
              </w:rPr>
            </w:pPr>
            <w:r w:rsidRPr="003D43C2">
              <w:rPr>
                <w:rFonts w:cs="Arial"/>
                <w:i/>
                <w:color w:val="EE0000"/>
                <w:sz w:val="18"/>
                <w:szCs w:val="18"/>
              </w:rPr>
              <w:t>Bitte stellen Sie in der Projektbeschreibung für den Auftraggeber nachvollziehbar dar, dass in dem Projekt sämtliche nachstehenden besonderen Referenzanforderungen erfüllt wurden.</w:t>
            </w:r>
          </w:p>
        </w:tc>
        <w:tc>
          <w:tcPr>
            <w:tcW w:w="5387" w:type="dxa"/>
            <w:gridSpan w:val="2"/>
          </w:tcPr>
          <w:p w14:paraId="26AB7A43" w14:textId="2E6CEC1A" w:rsidR="003D43C2" w:rsidRPr="00B47CC6" w:rsidRDefault="003D43C2" w:rsidP="003D43C2">
            <w:pPr>
              <w:spacing w:before="120"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D43C2" w:rsidRPr="00B47CC6" w14:paraId="6D2F20E7" w14:textId="77777777" w:rsidTr="00A3507D">
        <w:trPr>
          <w:trHeight w:val="20"/>
        </w:trPr>
        <w:tc>
          <w:tcPr>
            <w:tcW w:w="3964" w:type="dxa"/>
            <w:gridSpan w:val="3"/>
          </w:tcPr>
          <w:p w14:paraId="1E5F3929" w14:textId="4DF5705B" w:rsidR="003D43C2" w:rsidRPr="003D43C2" w:rsidRDefault="003D43C2" w:rsidP="003D43C2">
            <w:pPr>
              <w:spacing w:line="276" w:lineRule="auto"/>
              <w:rPr>
                <w:sz w:val="18"/>
                <w:szCs w:val="18"/>
              </w:rPr>
            </w:pPr>
            <w:bookmarkStart w:id="2" w:name="_Hlk125033536"/>
            <w:r w:rsidRPr="003D43C2">
              <w:rPr>
                <w:rFonts w:cs="Arial"/>
                <w:sz w:val="18"/>
                <w:szCs w:val="18"/>
              </w:rPr>
              <w:t>Konkret erbrachter Leistungsgegenstand / Anteil an der Gesamtleistung</w:t>
            </w:r>
            <w:bookmarkEnd w:id="2"/>
          </w:p>
        </w:tc>
        <w:tc>
          <w:tcPr>
            <w:tcW w:w="5387" w:type="dxa"/>
            <w:gridSpan w:val="2"/>
          </w:tcPr>
          <w:p w14:paraId="4620A38D" w14:textId="5E2AA7BD" w:rsidR="003D43C2" w:rsidRPr="00A3507D" w:rsidRDefault="003D43C2" w:rsidP="003D43C2">
            <w:pPr>
              <w:pStyle w:val="FormatvorlageKopfzeileUnterstrichenLinks095cm"/>
              <w:ind w:left="0"/>
              <w:rPr>
                <w:rFonts w:cs="Arial"/>
                <w:sz w:val="18"/>
                <w:szCs w:val="18"/>
                <w:u w:val="none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C01EF" w:rsidRPr="00B47CC6" w14:paraId="2C91C6D4" w14:textId="77777777" w:rsidTr="00A3507D">
        <w:trPr>
          <w:trHeight w:val="20"/>
        </w:trPr>
        <w:tc>
          <w:tcPr>
            <w:tcW w:w="3964" w:type="dxa"/>
            <w:gridSpan w:val="3"/>
          </w:tcPr>
          <w:p w14:paraId="19331CAF" w14:textId="68A4081C" w:rsidR="00BC01EF" w:rsidRPr="003D43C2" w:rsidRDefault="003D43C2" w:rsidP="00BC01EF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3D43C2">
              <w:rPr>
                <w:rFonts w:cs="Arial"/>
                <w:sz w:val="18"/>
                <w:szCs w:val="18"/>
              </w:rPr>
              <w:t xml:space="preserve">Projekte, bei denen eine EAV-Lösung implementiert und/oder betrieben wurde, bei der die Einnahmenverteilung auf Basis tatsächlicher oder abgeleiteter Nachfrage-, Vertriebs- oder Nutzungsdaten erfolgt </w:t>
            </w:r>
            <w:r w:rsidRPr="003D43C2">
              <w:rPr>
                <w:rFonts w:cs="Arial"/>
                <w:sz w:val="18"/>
                <w:szCs w:val="18"/>
                <w:u w:val="single"/>
              </w:rPr>
              <w:t>und nicht ausschließlich auf statischen Bestandsschutz-, Pauschal- oder Alteinnahmensicherungsmodellen beruht</w:t>
            </w:r>
          </w:p>
        </w:tc>
        <w:tc>
          <w:tcPr>
            <w:tcW w:w="5387" w:type="dxa"/>
            <w:gridSpan w:val="2"/>
          </w:tcPr>
          <w:p w14:paraId="5E2F9828" w14:textId="77777777" w:rsidR="003D43C2" w:rsidRDefault="003D43C2" w:rsidP="003D43C2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ja    </w:t>
            </w: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nein</w:t>
            </w:r>
          </w:p>
          <w:p w14:paraId="62CFE3C8" w14:textId="77777777" w:rsidR="003D43C2" w:rsidRDefault="003D43C2" w:rsidP="003D43C2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  <w:p w14:paraId="58E03659" w14:textId="1B4FA5B8" w:rsidR="00BC01EF" w:rsidRPr="00A3507D" w:rsidRDefault="003D43C2" w:rsidP="003D43C2">
            <w:pPr>
              <w:spacing w:line="276" w:lineRule="auto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Bitte beschreiben Sie die </w:t>
            </w:r>
            <w:r w:rsidRPr="003D43C2">
              <w:rPr>
                <w:sz w:val="18"/>
                <w:szCs w:val="18"/>
              </w:rPr>
              <w:t>eingesetzte EAV-Logik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br/>
            </w:r>
            <w:r w:rsidRPr="00A3507D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507D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3507D">
              <w:rPr>
                <w:rFonts w:cs="Arial"/>
                <w:sz w:val="18"/>
                <w:szCs w:val="18"/>
              </w:rPr>
            </w:r>
            <w:r w:rsidRPr="00A3507D">
              <w:rPr>
                <w:rFonts w:cs="Arial"/>
                <w:sz w:val="18"/>
                <w:szCs w:val="18"/>
              </w:rPr>
              <w:fldChar w:fldCharType="separate"/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3D43C2" w:rsidRPr="00B47CC6" w14:paraId="68AC5F66" w14:textId="77777777" w:rsidTr="00A3507D">
        <w:trPr>
          <w:trHeight w:val="20"/>
        </w:trPr>
        <w:tc>
          <w:tcPr>
            <w:tcW w:w="3964" w:type="dxa"/>
            <w:gridSpan w:val="3"/>
          </w:tcPr>
          <w:p w14:paraId="0569ACC8" w14:textId="02AF5B3A" w:rsidR="003D43C2" w:rsidRPr="003D43C2" w:rsidRDefault="003D43C2" w:rsidP="00BC01EF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3D43C2">
              <w:rPr>
                <w:sz w:val="18"/>
                <w:szCs w:val="18"/>
              </w:rPr>
              <w:t xml:space="preserve">Regionale Referenz </w:t>
            </w:r>
            <w:r w:rsidRPr="003D43C2">
              <w:rPr>
                <w:rFonts w:cs="Arial"/>
                <w:sz w:val="18"/>
                <w:szCs w:val="18"/>
              </w:rPr>
              <w:t>Bereich eines Verkehrsraums nachzuweisen, in dem sowohl Anforderungen aus Bayern als auch aus Baden-Württemberg im Rahmen einer Softwarelösung zur komplexen Einnahmen- oder Erlösaufteilung abgebildet wurden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387" w:type="dxa"/>
            <w:gridSpan w:val="2"/>
          </w:tcPr>
          <w:p w14:paraId="61F2AFB5" w14:textId="77777777" w:rsidR="003D43C2" w:rsidRDefault="003D43C2" w:rsidP="003D43C2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ja    </w:t>
            </w: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nein</w:t>
            </w:r>
          </w:p>
          <w:p w14:paraId="364BAEC3" w14:textId="77777777" w:rsidR="003D43C2" w:rsidRDefault="003D43C2" w:rsidP="003D43C2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  <w:p w14:paraId="421632EC" w14:textId="78B6E3D7" w:rsidR="003D43C2" w:rsidRPr="00B47CC6" w:rsidRDefault="003D43C2" w:rsidP="003D43C2">
            <w:pPr>
              <w:spacing w:line="276" w:lineRule="auto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Bitte beschreiben Sie den </w:t>
            </w:r>
            <w:r w:rsidRPr="003D43C2">
              <w:rPr>
                <w:sz w:val="18"/>
                <w:szCs w:val="18"/>
              </w:rPr>
              <w:t xml:space="preserve">regionalen bzw. regulatorischen </w:t>
            </w:r>
            <w:r>
              <w:rPr>
                <w:sz w:val="18"/>
                <w:szCs w:val="18"/>
              </w:rPr>
              <w:t>Bezug:</w:t>
            </w:r>
            <w:r>
              <w:rPr>
                <w:sz w:val="18"/>
                <w:szCs w:val="18"/>
              </w:rPr>
              <w:br/>
            </w:r>
            <w:r w:rsidRPr="00A3507D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507D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3507D">
              <w:rPr>
                <w:rFonts w:cs="Arial"/>
                <w:sz w:val="18"/>
                <w:szCs w:val="18"/>
              </w:rPr>
            </w:r>
            <w:r w:rsidRPr="00A3507D">
              <w:rPr>
                <w:rFonts w:cs="Arial"/>
                <w:sz w:val="18"/>
                <w:szCs w:val="18"/>
              </w:rPr>
              <w:fldChar w:fldCharType="separate"/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noProof/>
                <w:sz w:val="18"/>
                <w:szCs w:val="18"/>
              </w:rPr>
              <w:t> </w:t>
            </w:r>
            <w:r w:rsidRPr="00A3507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C01EF" w:rsidRPr="00B47CC6" w14:paraId="1FA97DCA" w14:textId="77777777" w:rsidTr="00BC01EF">
        <w:trPr>
          <w:trHeight w:val="170"/>
        </w:trPr>
        <w:tc>
          <w:tcPr>
            <w:tcW w:w="1981" w:type="dxa"/>
            <w:gridSpan w:val="2"/>
            <w:vMerge w:val="restart"/>
            <w:tcBorders>
              <w:right w:val="nil"/>
            </w:tcBorders>
          </w:tcPr>
          <w:p w14:paraId="51619036" w14:textId="7777777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lastRenderedPageBreak/>
              <w:t>Leistungszeitraum</w:t>
            </w:r>
          </w:p>
        </w:tc>
        <w:tc>
          <w:tcPr>
            <w:tcW w:w="1983" w:type="dxa"/>
            <w:tcBorders>
              <w:left w:val="nil"/>
              <w:bottom w:val="single" w:sz="4" w:space="0" w:color="BFBFBF" w:themeColor="background1" w:themeShade="BF"/>
            </w:tcBorders>
          </w:tcPr>
          <w:p w14:paraId="26E6437B" w14:textId="7777777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Beauftragung</w:t>
            </w:r>
          </w:p>
        </w:tc>
        <w:tc>
          <w:tcPr>
            <w:tcW w:w="3686" w:type="dxa"/>
            <w:tcBorders>
              <w:bottom w:val="single" w:sz="4" w:space="0" w:color="BFBFBF" w:themeColor="background1" w:themeShade="BF"/>
            </w:tcBorders>
          </w:tcPr>
          <w:p w14:paraId="78768CBA" w14:textId="1B84C8AD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sz w:val="18"/>
                <w:szCs w:val="18"/>
              </w:rPr>
              <w:instrText xml:space="preserve"> FORMTEXT </w:instrText>
            </w:r>
            <w:r w:rsidRPr="00B47CC6">
              <w:rPr>
                <w:sz w:val="18"/>
                <w:szCs w:val="18"/>
              </w:rPr>
            </w:r>
            <w:r w:rsidRPr="00B47CC6">
              <w:rPr>
                <w:sz w:val="18"/>
                <w:szCs w:val="18"/>
              </w:rPr>
              <w:fldChar w:fldCharType="separate"/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sz w:val="18"/>
                <w:szCs w:val="18"/>
              </w:rPr>
              <w:fldChar w:fldCharType="end"/>
            </w:r>
            <w:r w:rsidRPr="00B47C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BFBFBF" w:themeColor="background1" w:themeShade="BF"/>
            </w:tcBorders>
          </w:tcPr>
          <w:p w14:paraId="6AB793AF" w14:textId="43F39D6B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[TT.MM.JJJJJ]</w:t>
            </w:r>
          </w:p>
        </w:tc>
      </w:tr>
      <w:tr w:rsidR="00BC01EF" w:rsidRPr="00B47CC6" w14:paraId="4677C0D7" w14:textId="77777777" w:rsidTr="00BC01EF">
        <w:trPr>
          <w:trHeight w:val="170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44B605C" w14:textId="7777777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1ABC892F" w14:textId="7777777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Leistungsbeginn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2A422B" w14:textId="67597DB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sz w:val="18"/>
                <w:szCs w:val="18"/>
              </w:rPr>
              <w:instrText xml:space="preserve"> FORMTEXT </w:instrText>
            </w:r>
            <w:r w:rsidRPr="00B47CC6">
              <w:rPr>
                <w:sz w:val="18"/>
                <w:szCs w:val="18"/>
              </w:rPr>
            </w:r>
            <w:r w:rsidRPr="00B47CC6">
              <w:rPr>
                <w:sz w:val="18"/>
                <w:szCs w:val="18"/>
              </w:rPr>
              <w:fldChar w:fldCharType="separate"/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sz w:val="18"/>
                <w:szCs w:val="18"/>
              </w:rPr>
              <w:fldChar w:fldCharType="end"/>
            </w:r>
            <w:r w:rsidRPr="00B47CC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E788CB" w14:textId="6F38BD7A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[TT.MM.JJJJJ]</w:t>
            </w:r>
          </w:p>
        </w:tc>
      </w:tr>
      <w:tr w:rsidR="00BC01EF" w:rsidRPr="00B47CC6" w14:paraId="041E55BC" w14:textId="77777777" w:rsidTr="00BC01EF">
        <w:trPr>
          <w:trHeight w:val="170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7B2DE3ED" w14:textId="7777777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2A8DE38D" w14:textId="7777777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Leistungsende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79E727" w14:textId="55885780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sz w:val="18"/>
                <w:szCs w:val="18"/>
              </w:rPr>
              <w:instrText xml:space="preserve"> FORMTEXT </w:instrText>
            </w:r>
            <w:r w:rsidRPr="00B47CC6">
              <w:rPr>
                <w:sz w:val="18"/>
                <w:szCs w:val="18"/>
              </w:rPr>
            </w:r>
            <w:r w:rsidRPr="00B47CC6">
              <w:rPr>
                <w:sz w:val="18"/>
                <w:szCs w:val="18"/>
              </w:rPr>
              <w:fldChar w:fldCharType="separate"/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sz w:val="18"/>
                <w:szCs w:val="18"/>
              </w:rPr>
              <w:fldChar w:fldCharType="end"/>
            </w:r>
            <w:r w:rsidRPr="00B47CC6">
              <w:rPr>
                <w:sz w:val="18"/>
                <w:szCs w:val="18"/>
              </w:rPr>
              <w:t xml:space="preserve"> </w:t>
            </w: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</w:t>
            </w:r>
            <w:r w:rsidRPr="00B47CC6">
              <w:rPr>
                <w:sz w:val="18"/>
                <w:szCs w:val="18"/>
              </w:rPr>
              <w:t>noch fortlaufend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5F53CB" w14:textId="008CA975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[TT.MM.JJJJJ]</w:t>
            </w:r>
          </w:p>
        </w:tc>
      </w:tr>
      <w:tr w:rsidR="00BC01EF" w:rsidRPr="00B47CC6" w14:paraId="42FAB79D" w14:textId="77777777" w:rsidTr="00BC01EF">
        <w:trPr>
          <w:trHeight w:val="170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1ACBCF9C" w14:textId="7777777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</w:tcPr>
          <w:p w14:paraId="17E863FF" w14:textId="6285568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ggf. Abnahme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</w:tcBorders>
          </w:tcPr>
          <w:p w14:paraId="2FCD04AD" w14:textId="1A40D2B7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sz w:val="18"/>
                <w:szCs w:val="18"/>
              </w:rPr>
              <w:instrText xml:space="preserve"> FORMTEXT </w:instrText>
            </w:r>
            <w:r w:rsidRPr="00B47CC6">
              <w:rPr>
                <w:sz w:val="18"/>
                <w:szCs w:val="18"/>
              </w:rPr>
            </w:r>
            <w:r w:rsidRPr="00B47CC6">
              <w:rPr>
                <w:sz w:val="18"/>
                <w:szCs w:val="18"/>
              </w:rPr>
              <w:fldChar w:fldCharType="separate"/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noProof/>
                <w:sz w:val="18"/>
                <w:szCs w:val="18"/>
              </w:rPr>
              <w:t> </w:t>
            </w:r>
            <w:r w:rsidRPr="00B47CC6">
              <w:rPr>
                <w:sz w:val="18"/>
                <w:szCs w:val="18"/>
              </w:rPr>
              <w:fldChar w:fldCharType="end"/>
            </w:r>
            <w:r w:rsidRPr="00B47CC6">
              <w:rPr>
                <w:sz w:val="18"/>
                <w:szCs w:val="18"/>
              </w:rPr>
              <w:t xml:space="preserve"> </w:t>
            </w: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keine Abnahme vereinbart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</w:tcBorders>
          </w:tcPr>
          <w:p w14:paraId="4950FCB0" w14:textId="7A407F18" w:rsidR="00BC01EF" w:rsidRPr="00B47CC6" w:rsidRDefault="00BC01EF" w:rsidP="00BC01EF">
            <w:pPr>
              <w:spacing w:line="276" w:lineRule="auto"/>
              <w:rPr>
                <w:sz w:val="18"/>
                <w:szCs w:val="18"/>
              </w:rPr>
            </w:pPr>
            <w:r w:rsidRPr="00B47CC6">
              <w:rPr>
                <w:sz w:val="18"/>
                <w:szCs w:val="18"/>
              </w:rPr>
              <w:t>[TT.MM.JJJJJ]</w:t>
            </w:r>
          </w:p>
        </w:tc>
      </w:tr>
      <w:tr w:rsidR="00BC01EF" w:rsidRPr="00B47CC6" w14:paraId="1E771EF3" w14:textId="77777777" w:rsidTr="006A6991">
        <w:trPr>
          <w:trHeight w:val="663"/>
        </w:trPr>
        <w:tc>
          <w:tcPr>
            <w:tcW w:w="3964" w:type="dxa"/>
            <w:gridSpan w:val="3"/>
          </w:tcPr>
          <w:p w14:paraId="3F7ACA80" w14:textId="77777777" w:rsidR="00BC01EF" w:rsidRDefault="00BC01EF" w:rsidP="00BC01EF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t>Referenzschreiben des Auftraggebers</w:t>
            </w:r>
          </w:p>
          <w:p w14:paraId="60002E66" w14:textId="5A71F859" w:rsidR="00BC01EF" w:rsidRPr="00B47CC6" w:rsidRDefault="00BC01EF" w:rsidP="00BC01EF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6A6991">
              <w:rPr>
                <w:rFonts w:cs="Arial"/>
                <w:b/>
                <w:bCs/>
                <w:sz w:val="18"/>
                <w:szCs w:val="18"/>
              </w:rPr>
              <w:t>(nicht zwingend)</w:t>
            </w:r>
          </w:p>
        </w:tc>
        <w:tc>
          <w:tcPr>
            <w:tcW w:w="5387" w:type="dxa"/>
            <w:gridSpan w:val="2"/>
          </w:tcPr>
          <w:p w14:paraId="0200F957" w14:textId="79E1826E" w:rsidR="00BC01EF" w:rsidRPr="00B47CC6" w:rsidRDefault="00BC01EF" w:rsidP="00BC01EF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t>liegt als Anlage bei:</w:t>
            </w:r>
          </w:p>
          <w:bookmarkStart w:id="3" w:name="OLE_LINK24"/>
          <w:bookmarkStart w:id="4" w:name="OLE_LINK25"/>
          <w:bookmarkStart w:id="5" w:name="OLE_LINK26"/>
          <w:p w14:paraId="59940455" w14:textId="03E62D00" w:rsidR="00BC01EF" w:rsidRPr="00B47CC6" w:rsidRDefault="00BC01EF" w:rsidP="00BC01EF">
            <w:pPr>
              <w:spacing w:line="276" w:lineRule="auto"/>
              <w:rPr>
                <w:rFonts w:cs="Arial"/>
                <w:sz w:val="18"/>
                <w:szCs w:val="18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ja    </w:t>
            </w: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  <w:r w:rsidRPr="00B47CC6">
              <w:rPr>
                <w:rFonts w:cs="Arial"/>
                <w:sz w:val="18"/>
                <w:szCs w:val="18"/>
              </w:rPr>
              <w:t xml:space="preserve"> nein</w:t>
            </w:r>
            <w:bookmarkEnd w:id="3"/>
            <w:bookmarkEnd w:id="4"/>
            <w:bookmarkEnd w:id="5"/>
          </w:p>
        </w:tc>
      </w:tr>
    </w:tbl>
    <w:p w14:paraId="5AEB2399" w14:textId="63FBCED5" w:rsidR="00D264A2" w:rsidRPr="009F4D87" w:rsidRDefault="00D264A2" w:rsidP="005B73EF">
      <w:pPr>
        <w:spacing w:after="0" w:line="360" w:lineRule="auto"/>
        <w:rPr>
          <w:rFonts w:cs="Arial"/>
          <w:sz w:val="18"/>
          <w:szCs w:val="18"/>
        </w:rPr>
      </w:pPr>
    </w:p>
    <w:sectPr w:rsidR="00D264A2" w:rsidRPr="009F4D87" w:rsidSect="005B73EF">
      <w:headerReference w:type="default" r:id="rId9"/>
      <w:footerReference w:type="default" r:id="rId10"/>
      <w:pgSz w:w="11906" w:h="16838" w:code="9"/>
      <w:pgMar w:top="1985" w:right="1276" w:bottom="1418" w:left="1276" w:header="709" w:footer="36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6571" w14:textId="77777777" w:rsidR="000F78A3" w:rsidRDefault="000F78A3" w:rsidP="00D264A2">
      <w:pPr>
        <w:spacing w:after="0" w:line="240" w:lineRule="auto"/>
      </w:pPr>
      <w:r>
        <w:separator/>
      </w:r>
    </w:p>
  </w:endnote>
  <w:endnote w:type="continuationSeparator" w:id="0">
    <w:p w14:paraId="20B9A6F4" w14:textId="77777777" w:rsidR="000F78A3" w:rsidRDefault="000F78A3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Pr="005B73EF" w:rsidRDefault="00755829">
    <w:pPr>
      <w:pStyle w:val="Fuzeile"/>
      <w:rPr>
        <w:rFonts w:cs="Arial"/>
        <w:b/>
        <w:sz w:val="18"/>
        <w:szCs w:val="18"/>
      </w:rPr>
    </w:pPr>
    <w:r w:rsidRPr="005B73EF"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6CA4590B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1ABFD" w14:textId="77777777" w:rsidR="000F78A3" w:rsidRDefault="000F78A3" w:rsidP="00D264A2">
      <w:pPr>
        <w:spacing w:after="0" w:line="240" w:lineRule="auto"/>
      </w:pPr>
      <w:r>
        <w:separator/>
      </w:r>
    </w:p>
  </w:footnote>
  <w:footnote w:type="continuationSeparator" w:id="0">
    <w:p w14:paraId="7CED8B23" w14:textId="77777777" w:rsidR="000F78A3" w:rsidRDefault="000F78A3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3D43C2" w14:paraId="7095565D" w14:textId="77777777" w:rsidTr="5E9AFD69">
      <w:trPr>
        <w:trHeight w:val="340"/>
      </w:trPr>
      <w:tc>
        <w:tcPr>
          <w:tcW w:w="1380" w:type="dxa"/>
          <w:vAlign w:val="center"/>
        </w:tcPr>
        <w:p w14:paraId="34ABA8FD" w14:textId="77777777" w:rsidR="003D43C2" w:rsidRDefault="003D43C2" w:rsidP="003D43C2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87EB93E" w14:textId="5266E94D" w:rsidR="003D43C2" w:rsidRDefault="003D43C2" w:rsidP="003D43C2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001622">
            <w:rPr>
              <w:rFonts w:cs="Arial"/>
              <w:szCs w:val="18"/>
            </w:rPr>
            <w:t>Donau-Iller-Nahverkehrsverbund-GmbH</w:t>
          </w:r>
        </w:p>
      </w:tc>
    </w:tr>
    <w:tr w:rsidR="003D43C2" w14:paraId="36A8DA0C" w14:textId="77777777" w:rsidTr="5E9AFD69">
      <w:trPr>
        <w:trHeight w:val="340"/>
      </w:trPr>
      <w:tc>
        <w:tcPr>
          <w:tcW w:w="1380" w:type="dxa"/>
          <w:vAlign w:val="center"/>
        </w:tcPr>
        <w:p w14:paraId="2C1F1BA2" w14:textId="77777777" w:rsidR="003D43C2" w:rsidRPr="00CE43E5" w:rsidRDefault="003D43C2" w:rsidP="003D43C2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073D46B" w14:textId="17914DF5" w:rsidR="003D43C2" w:rsidRPr="00CE43E5" w:rsidRDefault="003D43C2" w:rsidP="003D43C2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Einführung einer EAV-Software</w:t>
          </w:r>
        </w:p>
      </w:tc>
    </w:tr>
    <w:tr w:rsidR="00CB3AB3" w14:paraId="5E58FAE3" w14:textId="77777777" w:rsidTr="5E9AFD69">
      <w:trPr>
        <w:trHeight w:val="340"/>
      </w:trPr>
      <w:tc>
        <w:tcPr>
          <w:tcW w:w="1380" w:type="dxa"/>
          <w:vAlign w:val="center"/>
        </w:tcPr>
        <w:p w14:paraId="06C1DBA6" w14:textId="6426E7CF" w:rsidR="00CB3AB3" w:rsidRPr="00CE43E5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56142840" w14:textId="2AD262D9" w:rsidR="00CB3AB3" w:rsidRPr="00CE43E5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</w:p>
      </w:tc>
    </w:tr>
    <w:tr w:rsidR="00BE3944" w14:paraId="3B59084F" w14:textId="77777777" w:rsidTr="5E9AFD69">
      <w:trPr>
        <w:trHeight w:val="340"/>
      </w:trPr>
      <w:tc>
        <w:tcPr>
          <w:tcW w:w="4677" w:type="dxa"/>
          <w:gridSpan w:val="2"/>
          <w:vAlign w:val="center"/>
        </w:tcPr>
        <w:p w14:paraId="10338CFB" w14:textId="1A912F12" w:rsidR="00BE3944" w:rsidRPr="0003374F" w:rsidRDefault="00BE394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>Anlage A</w:t>
          </w:r>
          <w:r w:rsidR="00436853">
            <w:rPr>
              <w:rFonts w:cs="Arial"/>
              <w:b/>
              <w:bCs/>
              <w:szCs w:val="18"/>
            </w:rPr>
            <w:t>7</w:t>
          </w:r>
          <w:r w:rsidRPr="002B2FBD">
            <w:rPr>
              <w:rFonts w:cs="Arial"/>
              <w:b/>
              <w:bCs/>
              <w:szCs w:val="18"/>
            </w:rPr>
            <w:t xml:space="preserve"> – Referenzdatenblatt</w:t>
          </w:r>
        </w:p>
      </w:tc>
      <w:tc>
        <w:tcPr>
          <w:tcW w:w="4677" w:type="dxa"/>
          <w:vAlign w:val="center"/>
        </w:tcPr>
        <w:p w14:paraId="169DB5ED" w14:textId="310129B2" w:rsidR="00BE3944" w:rsidRPr="0003374F" w:rsidRDefault="003D43C2" w:rsidP="5E9AFD69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6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81F31"/>
    <w:multiLevelType w:val="hybridMultilevel"/>
    <w:tmpl w:val="7F56779A"/>
    <w:lvl w:ilvl="0" w:tplc="C94E60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682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fdV2g+xvAPrQqWULet6FWfyWNBhn0yeZrVVhFXpkypmmtKpyHcOrSc0cEw9o8KZt/iFMVsmXMNpIhTgfBuX/g==" w:salt="qc8ttk1NDsLTLkjBJVQCH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94A31"/>
    <w:rsid w:val="000A07DB"/>
    <w:rsid w:val="000A3120"/>
    <w:rsid w:val="000D1AE5"/>
    <w:rsid w:val="000E35EB"/>
    <w:rsid w:val="000F78A3"/>
    <w:rsid w:val="00106EA3"/>
    <w:rsid w:val="00124571"/>
    <w:rsid w:val="0012597B"/>
    <w:rsid w:val="00135191"/>
    <w:rsid w:val="00157C15"/>
    <w:rsid w:val="001C5295"/>
    <w:rsid w:val="001C7780"/>
    <w:rsid w:val="001E3FF3"/>
    <w:rsid w:val="00221A61"/>
    <w:rsid w:val="002378C0"/>
    <w:rsid w:val="00284288"/>
    <w:rsid w:val="00295878"/>
    <w:rsid w:val="002A12B6"/>
    <w:rsid w:val="002B2FBD"/>
    <w:rsid w:val="002C564B"/>
    <w:rsid w:val="00373EC6"/>
    <w:rsid w:val="00394DD0"/>
    <w:rsid w:val="003A069E"/>
    <w:rsid w:val="003B6D63"/>
    <w:rsid w:val="003D43C2"/>
    <w:rsid w:val="003E188D"/>
    <w:rsid w:val="003E7901"/>
    <w:rsid w:val="00402A38"/>
    <w:rsid w:val="00436853"/>
    <w:rsid w:val="00447E90"/>
    <w:rsid w:val="0047051E"/>
    <w:rsid w:val="004A1FC0"/>
    <w:rsid w:val="004A639A"/>
    <w:rsid w:val="004B7740"/>
    <w:rsid w:val="00522490"/>
    <w:rsid w:val="00582660"/>
    <w:rsid w:val="005A7CAB"/>
    <w:rsid w:val="005B73EF"/>
    <w:rsid w:val="005F68D4"/>
    <w:rsid w:val="006161DF"/>
    <w:rsid w:val="006332CB"/>
    <w:rsid w:val="00656E4D"/>
    <w:rsid w:val="006578E8"/>
    <w:rsid w:val="00682093"/>
    <w:rsid w:val="00682CED"/>
    <w:rsid w:val="006A6991"/>
    <w:rsid w:val="006B13BA"/>
    <w:rsid w:val="006B249B"/>
    <w:rsid w:val="006B3AE1"/>
    <w:rsid w:val="006C31B5"/>
    <w:rsid w:val="006E4E6A"/>
    <w:rsid w:val="006F02CA"/>
    <w:rsid w:val="00713C2A"/>
    <w:rsid w:val="007158A9"/>
    <w:rsid w:val="00732DED"/>
    <w:rsid w:val="00755829"/>
    <w:rsid w:val="007A112B"/>
    <w:rsid w:val="007C7F3A"/>
    <w:rsid w:val="007D45CA"/>
    <w:rsid w:val="007E025C"/>
    <w:rsid w:val="007F5577"/>
    <w:rsid w:val="008025C1"/>
    <w:rsid w:val="008B5323"/>
    <w:rsid w:val="008F6567"/>
    <w:rsid w:val="009173CC"/>
    <w:rsid w:val="00927D8F"/>
    <w:rsid w:val="0093224A"/>
    <w:rsid w:val="00955F63"/>
    <w:rsid w:val="009C4BF9"/>
    <w:rsid w:val="009F4D87"/>
    <w:rsid w:val="00A20D1B"/>
    <w:rsid w:val="00A22C4E"/>
    <w:rsid w:val="00A3507D"/>
    <w:rsid w:val="00A41267"/>
    <w:rsid w:val="00A5341F"/>
    <w:rsid w:val="00A65043"/>
    <w:rsid w:val="00B06E5B"/>
    <w:rsid w:val="00B218D9"/>
    <w:rsid w:val="00B452F2"/>
    <w:rsid w:val="00B47CC6"/>
    <w:rsid w:val="00B51A24"/>
    <w:rsid w:val="00B52280"/>
    <w:rsid w:val="00B55B6A"/>
    <w:rsid w:val="00B66D3B"/>
    <w:rsid w:val="00B67C64"/>
    <w:rsid w:val="00BB2CF2"/>
    <w:rsid w:val="00BB5471"/>
    <w:rsid w:val="00BC01EF"/>
    <w:rsid w:val="00BC7ECC"/>
    <w:rsid w:val="00BD772D"/>
    <w:rsid w:val="00BE3944"/>
    <w:rsid w:val="00BF3C04"/>
    <w:rsid w:val="00BF5594"/>
    <w:rsid w:val="00C07B6C"/>
    <w:rsid w:val="00C42277"/>
    <w:rsid w:val="00C755F1"/>
    <w:rsid w:val="00C803D7"/>
    <w:rsid w:val="00C85E3A"/>
    <w:rsid w:val="00CB3AB3"/>
    <w:rsid w:val="00CC424E"/>
    <w:rsid w:val="00CF34A0"/>
    <w:rsid w:val="00D24255"/>
    <w:rsid w:val="00D264A2"/>
    <w:rsid w:val="00D3577F"/>
    <w:rsid w:val="00D37D98"/>
    <w:rsid w:val="00D45B6A"/>
    <w:rsid w:val="00D576B6"/>
    <w:rsid w:val="00D62A8D"/>
    <w:rsid w:val="00D765C4"/>
    <w:rsid w:val="00D8790E"/>
    <w:rsid w:val="00D95743"/>
    <w:rsid w:val="00DA4E73"/>
    <w:rsid w:val="00DB0026"/>
    <w:rsid w:val="00DB46E5"/>
    <w:rsid w:val="00DE0D81"/>
    <w:rsid w:val="00DE5382"/>
    <w:rsid w:val="00DE5652"/>
    <w:rsid w:val="00E037C1"/>
    <w:rsid w:val="00E32070"/>
    <w:rsid w:val="00E862A7"/>
    <w:rsid w:val="00EA41A4"/>
    <w:rsid w:val="00EE1B1B"/>
    <w:rsid w:val="00F02A39"/>
    <w:rsid w:val="00F02DA5"/>
    <w:rsid w:val="00F67BC7"/>
    <w:rsid w:val="00F7435C"/>
    <w:rsid w:val="00F87C1E"/>
    <w:rsid w:val="00FB20AE"/>
    <w:rsid w:val="00FD1A7A"/>
    <w:rsid w:val="5E9AF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5043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3E188D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rsid w:val="006B3AE1"/>
    <w:rPr>
      <w:color w:val="808080"/>
    </w:rPr>
  </w:style>
  <w:style w:type="paragraph" w:styleId="Listenabsatz">
    <w:name w:val="List Paragraph"/>
    <w:basedOn w:val="Standard"/>
    <w:link w:val="ListenabsatzZchn"/>
    <w:uiPriority w:val="34"/>
    <w:qFormat/>
    <w:rsid w:val="006B3AE1"/>
    <w:pPr>
      <w:ind w:left="720"/>
      <w:contextualSpacing/>
    </w:pPr>
  </w:style>
  <w:style w:type="paragraph" w:customStyle="1" w:styleId="FormatvorlageKopfzeileUnterstrichenLinks095cm">
    <w:name w:val="Formatvorlage Kopfzeile + Unterstrichen Links:  095 cm"/>
    <w:basedOn w:val="Kopfzeile"/>
    <w:rsid w:val="006578E8"/>
    <w:pPr>
      <w:spacing w:after="120" w:line="360" w:lineRule="auto"/>
      <w:ind w:left="539"/>
    </w:pPr>
    <w:rPr>
      <w:rFonts w:eastAsia="Times New Roman" w:cs="Times New Roman"/>
      <w:sz w:val="22"/>
      <w:szCs w:val="20"/>
      <w:u w:val="single"/>
      <w:lang w:eastAsia="de-DE"/>
    </w:rPr>
  </w:style>
  <w:style w:type="paragraph" w:customStyle="1" w:styleId="FormatvorlageKopfzeileLinks095cm">
    <w:name w:val="Formatvorlage Kopfzeile + Links:  095 cm"/>
    <w:basedOn w:val="Kopfzeile"/>
    <w:rsid w:val="006578E8"/>
    <w:pPr>
      <w:spacing w:line="360" w:lineRule="auto"/>
      <w:ind w:left="539"/>
    </w:pPr>
    <w:rPr>
      <w:rFonts w:eastAsia="Times New Roman" w:cs="Times New Roman"/>
      <w:sz w:val="22"/>
      <w:szCs w:val="20"/>
      <w:lang w:eastAsia="de-DE"/>
    </w:rPr>
  </w:style>
  <w:style w:type="character" w:customStyle="1" w:styleId="ListenabsatzZchn">
    <w:name w:val="Listenabsatz Zchn"/>
    <w:link w:val="Listenabsatz"/>
    <w:uiPriority w:val="34"/>
    <w:rsid w:val="003D43C2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8</cp:revision>
  <cp:lastPrinted>2018-01-25T09:30:00Z</cp:lastPrinted>
  <dcterms:created xsi:type="dcterms:W3CDTF">2025-11-14T15:38:00Z</dcterms:created>
  <dcterms:modified xsi:type="dcterms:W3CDTF">2026-05-29T12:22:00Z</dcterms:modified>
</cp:coreProperties>
</file>